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6B47" w:rsidRDefault="00296B47" w:rsidP="00296B4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09.02.0</w:t>
      </w:r>
      <w:r>
        <w:rPr>
          <w:rFonts w:ascii="Times New Roman" w:hAnsi="Times New Roman" w:cs="Times New Roman"/>
          <w:b/>
          <w:sz w:val="28"/>
          <w:szCs w:val="32"/>
        </w:rPr>
        <w:t>7 Информационные системы и программирование</w:t>
      </w:r>
    </w:p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296B47" w:rsidRDefault="00296B47" w:rsidP="0029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 курс</w:t>
      </w:r>
    </w:p>
    <w:p w:rsidR="001A42CC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56"/>
        <w:gridCol w:w="3867"/>
        <w:gridCol w:w="2932"/>
        <w:gridCol w:w="1216"/>
        <w:gridCol w:w="1284"/>
      </w:tblGrid>
      <w:tr w:rsidR="0002543C" w:rsidRPr="00375FEA" w:rsidTr="00101D2D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1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296B47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1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/ Родная 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36F1" w:rsidRDefault="003836F1"/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296B47"/>
    <w:rsid w:val="003211B4"/>
    <w:rsid w:val="00340829"/>
    <w:rsid w:val="00375FEA"/>
    <w:rsid w:val="003836F1"/>
    <w:rsid w:val="00522286"/>
    <w:rsid w:val="00560EC7"/>
    <w:rsid w:val="006848A5"/>
    <w:rsid w:val="006D2C5D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2015-10-13T12:37:00Z</cp:lastPrinted>
  <dcterms:created xsi:type="dcterms:W3CDTF">2016-09-12T04:36:00Z</dcterms:created>
  <dcterms:modified xsi:type="dcterms:W3CDTF">2023-09-05T12:27:00Z</dcterms:modified>
</cp:coreProperties>
</file>