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1D" w:rsidRDefault="00AF181D" w:rsidP="00AF181D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AF181D" w:rsidRDefault="00EF491B" w:rsidP="00AF181D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AF181D">
        <w:rPr>
          <w:szCs w:val="20"/>
          <w:u w:val="single"/>
          <w:lang w:eastAsia="ar-SA"/>
        </w:rPr>
        <w:t>.02.01 Дизайнеры</w:t>
      </w:r>
    </w:p>
    <w:p w:rsidR="00AF181D" w:rsidRDefault="00AF181D" w:rsidP="00AF181D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Диз-11</w:t>
      </w:r>
    </w:p>
    <w:p w:rsidR="00AF181D" w:rsidRDefault="00AF181D" w:rsidP="00AF181D">
      <w:pPr>
        <w:suppressAutoHyphens/>
        <w:jc w:val="center"/>
        <w:rPr>
          <w:b/>
          <w:szCs w:val="20"/>
          <w:u w:val="single"/>
          <w:lang w:eastAsia="ar-SA"/>
        </w:rPr>
      </w:pPr>
    </w:p>
    <w:p w:rsidR="00AF181D" w:rsidRDefault="00AF181D" w:rsidP="00AF181D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1D" w:rsidRDefault="00AF181D" w:rsidP="00D56C7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AF181D" w:rsidRDefault="00AF181D" w:rsidP="00D56C7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1D" w:rsidRDefault="00AF181D" w:rsidP="00D56C7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Default="00AF181D" w:rsidP="00D56C73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Default="00AF181D" w:rsidP="00D56C73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Default="00AF181D" w:rsidP="00D56C73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AF181D" w:rsidRPr="008D4D8E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8D4D8E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Default="00AF181D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8D4D8E" w:rsidRDefault="00AF181D" w:rsidP="00D56C7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8D4D8E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8D4D8E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 xml:space="preserve"> экзамен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AF181D" w:rsidRPr="00AF181D" w:rsidRDefault="00AF181D" w:rsidP="00D56C73">
            <w:pPr>
              <w:rPr>
                <w:rFonts w:ascii="Tahoma" w:hAnsi="Tahoma" w:cs="Tahoma"/>
                <w:sz w:val="18"/>
                <w:szCs w:val="18"/>
              </w:rPr>
            </w:pPr>
            <w:r w:rsidRPr="00AF181D">
              <w:rPr>
                <w:rFonts w:ascii="Tahoma" w:hAnsi="Tahoma" w:cs="Tahoma"/>
                <w:sz w:val="18"/>
                <w:szCs w:val="1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 xml:space="preserve">Экзамен 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География</w:t>
            </w:r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Физическая культура</w:t>
            </w:r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Основы безопасности и защиты Родины</w:t>
            </w:r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proofErr w:type="gramStart"/>
            <w:r w:rsidRPr="00AF181D">
              <w:rPr>
                <w:sz w:val="20"/>
                <w:szCs w:val="20"/>
              </w:rPr>
              <w:t>Индивидуальный проект</w:t>
            </w:r>
            <w:proofErr w:type="gramEnd"/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Иностранный язык</w:t>
            </w:r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 xml:space="preserve">Экзамен 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История</w:t>
            </w:r>
            <w:r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  <w:tr w:rsidR="00AF181D" w:rsidRPr="00AF181D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D" w:rsidRPr="00AF181D" w:rsidRDefault="00AF181D" w:rsidP="00D56C73">
            <w:pPr>
              <w:rPr>
                <w:sz w:val="20"/>
                <w:szCs w:val="20"/>
              </w:rPr>
            </w:pPr>
            <w:proofErr w:type="spellStart"/>
            <w:r w:rsidRPr="00AF181D">
              <w:rPr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</w:rPr>
            </w:pPr>
            <w:r w:rsidRPr="00AF181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1D" w:rsidRPr="00AF181D" w:rsidRDefault="00AF181D" w:rsidP="00D56C73">
            <w:pPr>
              <w:suppressAutoHyphens/>
              <w:rPr>
                <w:sz w:val="20"/>
                <w:szCs w:val="20"/>
                <w:lang w:eastAsia="ar-SA"/>
              </w:rPr>
            </w:pPr>
            <w:r w:rsidRPr="00AF181D">
              <w:rPr>
                <w:sz w:val="20"/>
                <w:szCs w:val="20"/>
                <w:lang w:eastAsia="ar-SA"/>
              </w:rPr>
              <w:t>Зачет с оценкой</w:t>
            </w:r>
          </w:p>
        </w:tc>
      </w:tr>
    </w:tbl>
    <w:p w:rsidR="00AF181D" w:rsidRPr="00AF181D" w:rsidRDefault="00AF181D" w:rsidP="00AF181D">
      <w:pPr>
        <w:rPr>
          <w:color w:val="FF0000"/>
          <w:sz w:val="20"/>
          <w:szCs w:val="20"/>
        </w:rPr>
      </w:pPr>
    </w:p>
    <w:p w:rsidR="00AF181D" w:rsidRDefault="00AF181D" w:rsidP="00AF181D"/>
    <w:p w:rsidR="00F72D66" w:rsidRDefault="00F72D66"/>
    <w:sectPr w:rsidR="00F72D66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70"/>
    <w:rsid w:val="00024170"/>
    <w:rsid w:val="001015B7"/>
    <w:rsid w:val="00117800"/>
    <w:rsid w:val="00AF181D"/>
    <w:rsid w:val="00EF491B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2025-06-24T09:19:00Z</dcterms:created>
  <dcterms:modified xsi:type="dcterms:W3CDTF">2025-10-27T09:41:00Z</dcterms:modified>
</cp:coreProperties>
</file>