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F69CF" w14:textId="77777777" w:rsidR="001D649F" w:rsidRDefault="001D649F" w:rsidP="001D649F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proofErr w:type="gramStart"/>
      <w:r>
        <w:rPr>
          <w:b/>
          <w:szCs w:val="20"/>
        </w:rPr>
        <w:t>ОБРАЗОВАТЕЛЬНЫЙ  МАРШРУТ</w:t>
      </w:r>
      <w:proofErr w:type="gramEnd"/>
      <w:r>
        <w:rPr>
          <w:b/>
          <w:szCs w:val="20"/>
        </w:rPr>
        <w:t xml:space="preserve">  ПО  СПЕЦИАЛЬНОСТИ</w:t>
      </w:r>
      <w:bookmarkEnd w:id="0"/>
    </w:p>
    <w:p w14:paraId="28C4C35F" w14:textId="7F14D520" w:rsidR="001D649F" w:rsidRDefault="00997427" w:rsidP="001D649F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23</w:t>
      </w:r>
      <w:r w:rsidR="003E65E1">
        <w:rPr>
          <w:szCs w:val="20"/>
          <w:u w:val="single"/>
          <w:lang w:eastAsia="ar-SA"/>
        </w:rPr>
        <w:t>.02.</w:t>
      </w:r>
      <w:r>
        <w:rPr>
          <w:szCs w:val="20"/>
          <w:u w:val="single"/>
          <w:lang w:eastAsia="ar-SA"/>
        </w:rPr>
        <w:t>07</w:t>
      </w:r>
      <w:r w:rsidR="003C04D0">
        <w:rPr>
          <w:szCs w:val="20"/>
          <w:u w:val="single"/>
          <w:lang w:eastAsia="ar-SA"/>
        </w:rPr>
        <w:t xml:space="preserve"> </w:t>
      </w:r>
      <w:r>
        <w:rPr>
          <w:szCs w:val="20"/>
          <w:u w:val="single"/>
          <w:lang w:eastAsia="ar-SA"/>
        </w:rPr>
        <w:t>Техническое обслуживание и ремонт двигателей, систем и агрегатов автомобилей</w:t>
      </w:r>
    </w:p>
    <w:p w14:paraId="4B56F5AE" w14:textId="77777777" w:rsidR="003A7AF1" w:rsidRDefault="003A7AF1" w:rsidP="001D649F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2"/>
        <w:gridCol w:w="2126"/>
        <w:gridCol w:w="1701"/>
        <w:gridCol w:w="2835"/>
      </w:tblGrid>
      <w:tr w:rsidR="001D649F" w:rsidRPr="003E65E1" w14:paraId="5637D51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ECE7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3C982825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DF32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4D24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3EF6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37E3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1D649F" w:rsidRPr="003E65E1" w14:paraId="18D298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75E40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AE7973D" w14:textId="05EC4BB2" w:rsidR="001D649F" w:rsidRPr="009C1EF9" w:rsidRDefault="004A0A58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История России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DEC5" w14:textId="5BE58393" w:rsidR="001D649F" w:rsidRPr="009C1EF9" w:rsidRDefault="004A0A58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FCB7" w14:textId="7B842983" w:rsidR="001D649F" w:rsidRPr="009C1EF9" w:rsidRDefault="004A0A58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C774" w14:textId="0C7823D8" w:rsidR="001D649F" w:rsidRPr="009C1EF9" w:rsidRDefault="004A0A58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D649F" w:rsidRPr="003E65E1" w14:paraId="3BA69E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3F1C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04FF9CC" w14:textId="75843452" w:rsidR="001D649F" w:rsidRPr="009C1EF9" w:rsidRDefault="004A0A58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0523" w14:textId="0F4AC4DE" w:rsidR="001D649F" w:rsidRPr="009C1EF9" w:rsidRDefault="004A0A58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FDA2" w14:textId="415532C2" w:rsidR="001D649F" w:rsidRPr="009C1EF9" w:rsidRDefault="004A0A58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1B98" w14:textId="0CA26BCA" w:rsidR="001D649F" w:rsidRPr="009C1EF9" w:rsidRDefault="004A0A58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 (2)</w:t>
            </w:r>
          </w:p>
        </w:tc>
      </w:tr>
      <w:tr w:rsidR="003E65E1" w:rsidRPr="003E65E1" w14:paraId="28B6186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0CD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7C18056" w14:textId="1B88630D" w:rsidR="003E65E1" w:rsidRPr="009C1EF9" w:rsidRDefault="004A0A58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14FE" w14:textId="0200B37E" w:rsidR="003E65E1" w:rsidRPr="009C1EF9" w:rsidRDefault="004A0A58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457E" w14:textId="47250EA9" w:rsidR="003E65E1" w:rsidRPr="009C1EF9" w:rsidRDefault="004A0A58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B7EF" w14:textId="4560D653" w:rsidR="003E65E1" w:rsidRPr="009C1EF9" w:rsidRDefault="004A0A58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 (2)</w:t>
            </w:r>
          </w:p>
        </w:tc>
      </w:tr>
      <w:tr w:rsidR="003E65E1" w:rsidRPr="003E65E1" w14:paraId="1E36B9A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6A1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E88E3CF" w14:textId="01677AD1" w:rsidR="003E65E1" w:rsidRPr="009C1EF9" w:rsidRDefault="004A0A58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26AF" w14:textId="79DF5740" w:rsidR="003E65E1" w:rsidRPr="009C1EF9" w:rsidRDefault="004A0A58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E10A" w14:textId="46036F81" w:rsidR="003E65E1" w:rsidRPr="009C1EF9" w:rsidRDefault="004A0A58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11D4" w14:textId="0CD9744B" w:rsidR="003E65E1" w:rsidRPr="009C1EF9" w:rsidRDefault="004A0A58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79B55E5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B499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582516A" w14:textId="79A1CBD3" w:rsidR="003E65E1" w:rsidRPr="009C1EF9" w:rsidRDefault="004A0A58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Общие компетенции профессионала (по уровням)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FE7D" w14:textId="4F154919" w:rsidR="003E65E1" w:rsidRPr="009C1EF9" w:rsidRDefault="004A0A58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D6FB" w14:textId="2F2018DA" w:rsidR="003E65E1" w:rsidRPr="009C1EF9" w:rsidRDefault="004A0A58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1F4B" w14:textId="54FE626D" w:rsidR="003E65E1" w:rsidRPr="009C1EF9" w:rsidRDefault="004A0A58" w:rsidP="00851315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1D649F" w:rsidRPr="003E65E1" w14:paraId="16B3A81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7189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BE0482C" w14:textId="08BE3E93" w:rsidR="001D649F" w:rsidRPr="009C1EF9" w:rsidRDefault="004A0A58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 значимая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8AB0" w14:textId="49E4D709" w:rsidR="001D649F" w:rsidRPr="009C1EF9" w:rsidRDefault="004A0A58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7674" w14:textId="6B41B932" w:rsidR="001D649F" w:rsidRPr="009C1EF9" w:rsidRDefault="004A0A58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501" w14:textId="1188B499" w:rsidR="001D649F" w:rsidRPr="007B3739" w:rsidRDefault="004A0A58" w:rsidP="00851315">
            <w:pPr>
              <w:suppressAutoHyphens/>
              <w:rPr>
                <w:sz w:val="20"/>
                <w:szCs w:val="20"/>
                <w:lang w:val="en-US"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r>
              <w:rPr>
                <w:sz w:val="20"/>
                <w:szCs w:val="20"/>
                <w:lang w:eastAsia="ar-SA"/>
              </w:rPr>
              <w:t xml:space="preserve"> (2)</w:t>
            </w:r>
          </w:p>
        </w:tc>
      </w:tr>
      <w:tr w:rsidR="001D649F" w:rsidRPr="003E65E1" w14:paraId="29E0A19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7091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7421CBB" w14:textId="6B41A422" w:rsidR="001D649F" w:rsidRPr="007B3739" w:rsidRDefault="007B3739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Инженерная графика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F24D" w14:textId="50429B65" w:rsidR="001D649F" w:rsidRPr="009C1EF9" w:rsidRDefault="007B3739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2892" w14:textId="728DE525" w:rsidR="001D649F" w:rsidRPr="009C1EF9" w:rsidRDefault="007B3739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5683" w14:textId="4D3D0BA5" w:rsidR="001D649F" w:rsidRPr="009C1EF9" w:rsidRDefault="007B3739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7B3739" w:rsidRPr="003E65E1" w14:paraId="73CDD2D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6BC3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3C6D103" w14:textId="29FCB58F" w:rsidR="007B3739" w:rsidRPr="009C1EF9" w:rsidRDefault="007B3739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Техническая механика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2A45" w14:textId="5ECDECC3" w:rsidR="007B3739" w:rsidRPr="009C1EF9" w:rsidRDefault="007B3739" w:rsidP="007B3739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6C2A" w14:textId="47EDE25E" w:rsidR="007B3739" w:rsidRPr="009C1EF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4B98" w14:textId="10BF0143" w:rsidR="007B3739" w:rsidRPr="009C1EF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7B3739" w:rsidRPr="003E65E1" w14:paraId="0BC2AD4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87E2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6ACBF0B" w14:textId="6C6F50FE" w:rsidR="007B3739" w:rsidRPr="009C1EF9" w:rsidRDefault="007B3739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Материаловедение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EFF3" w14:textId="05830E0C" w:rsidR="007B3739" w:rsidRPr="009C1EF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06C8" w14:textId="1E223D6F" w:rsidR="007B3739" w:rsidRPr="009C1EF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07C4" w14:textId="48520918" w:rsidR="007B3739" w:rsidRPr="009C1EF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7B3739" w:rsidRPr="003E65E1" w14:paraId="0633EE5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D2FC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413D9BF" w14:textId="5CD241AA" w:rsidR="007B3739" w:rsidRPr="009C1EF9" w:rsidRDefault="007B3739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Электротехника и электроника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6A2C" w14:textId="7A26E378" w:rsidR="007B3739" w:rsidRPr="009C1EF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0881" w14:textId="3D911B42" w:rsidR="007B3739" w:rsidRPr="009C1EF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13A1" w14:textId="5C794753" w:rsidR="007B3739" w:rsidRPr="009C1EF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7B3739" w:rsidRPr="003E65E1" w14:paraId="16B6E45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4EB0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77374CE" w14:textId="20D18F8B" w:rsidR="007B3739" w:rsidRPr="009C1EF9" w:rsidRDefault="007B3739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Метрология, стандартизация и сертификация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C585" w14:textId="227C816B" w:rsidR="007B3739" w:rsidRPr="009C1EF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727B" w14:textId="78C981F9" w:rsidR="007B3739" w:rsidRPr="009C1EF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B97D" w14:textId="7F006EF4" w:rsidR="007B3739" w:rsidRPr="009C1EF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7B3739" w:rsidRPr="003E65E1" w14:paraId="6AAFEC6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1DEC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8B13" w14:textId="196F7BF5" w:rsidR="007B3739" w:rsidRPr="009C1EF9" w:rsidRDefault="007B3739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Математика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356A" w14:textId="64F32085" w:rsidR="007B3739" w:rsidRPr="009C1EF9" w:rsidRDefault="007B3739" w:rsidP="007B3739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FCDD" w14:textId="7A233F2B" w:rsidR="007B3739" w:rsidRPr="009C1EF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61E2" w14:textId="1143D221" w:rsidR="007B3739" w:rsidRPr="009C1EF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7B3739" w:rsidRPr="003E65E1" w14:paraId="0F498261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E1F6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A38F" w14:textId="6536B1F9" w:rsidR="007B3739" w:rsidRPr="009C1EF9" w:rsidRDefault="007B3739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Технологические основы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9545" w14:textId="13CBACE2" w:rsidR="007B3739" w:rsidRPr="009C1EF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3642" w14:textId="5B5B7488" w:rsidR="007B3739" w:rsidRPr="009C1EF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52AD" w14:textId="7C26A1F7" w:rsidR="007B3739" w:rsidRPr="009C1EF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7B3739" w:rsidRPr="003E65E1" w14:paraId="0685CBF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7A50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15F2" w14:textId="420A3898" w:rsidR="007B3739" w:rsidRPr="009C1EF9" w:rsidRDefault="007B3739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Нравственные основы семейной жизни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B850" w14:textId="1D2A025A" w:rsidR="007B3739" w:rsidRPr="009C1EF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8EE9" w14:textId="3FF57718" w:rsidR="007B3739" w:rsidRPr="009C1EF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3CD1" w14:textId="196CEE12" w:rsidR="007B3739" w:rsidRPr="009C1EF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7B3739" w:rsidRPr="003E65E1" w14:paraId="4EA61FD8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5788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CFBB" w14:textId="2A685622" w:rsidR="007B3739" w:rsidRPr="009C1EF9" w:rsidRDefault="007B3739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Психология общения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EBCE" w14:textId="7FBD1237" w:rsidR="007B3739" w:rsidRPr="009C1EF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4AD9" w14:textId="697D1C3B" w:rsidR="007B3739" w:rsidRPr="009C1EF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6158" w14:textId="5E68FEE3" w:rsidR="007B3739" w:rsidRPr="009C1EF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7B3739" w:rsidRPr="003E65E1" w14:paraId="53F7B64F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92C09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B1C61" w14:textId="69265456" w:rsidR="007B3739" w:rsidRDefault="007B3739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Экологические основы природопользования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772D" w14:textId="7E7E548F" w:rsidR="007B373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CD32" w14:textId="5430B315" w:rsidR="007B373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B474" w14:textId="6E9E738F" w:rsidR="007B373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AB3CB7" w:rsidRPr="003E65E1" w14:paraId="261DB45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98089" w14:textId="77777777" w:rsidR="00AB3CB7" w:rsidRPr="003E65E1" w:rsidRDefault="00AB3CB7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4D099" w14:textId="12A29F61" w:rsidR="00AB3CB7" w:rsidRPr="00AB3CB7" w:rsidRDefault="00AB3CB7" w:rsidP="007B373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B3CB7">
              <w:rPr>
                <w:b/>
                <w:bCs/>
                <w:color w:val="000000"/>
                <w:sz w:val="20"/>
                <w:szCs w:val="20"/>
              </w:rPr>
              <w:t xml:space="preserve">ПМ.В.04 </w:t>
            </w:r>
            <w:r w:rsidRPr="00AB3CB7">
              <w:rPr>
                <w:b/>
                <w:bCs/>
                <w:color w:val="000000"/>
                <w:sz w:val="20"/>
                <w:szCs w:val="20"/>
              </w:rPr>
              <w:t>Выполнение работ по профессии 18511 Слесарь по ремонту автомобилей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6CB3" w14:textId="5BDFDB7B" w:rsidR="00AB3CB7" w:rsidRPr="00AB3CB7" w:rsidRDefault="00AB3CB7" w:rsidP="007B373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AB3CB7">
              <w:rPr>
                <w:b/>
                <w:bCs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F740" w14:textId="58E4C82A" w:rsidR="00AB3CB7" w:rsidRPr="00AB3CB7" w:rsidRDefault="00AB3CB7" w:rsidP="007B373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AB3CB7">
              <w:rPr>
                <w:b/>
                <w:bCs/>
                <w:sz w:val="20"/>
                <w:szCs w:val="20"/>
                <w:lang w:eastAsia="ar-SA"/>
              </w:rPr>
              <w:t>254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457D" w14:textId="161DAF69" w:rsidR="00AB3CB7" w:rsidRPr="00AB3CB7" w:rsidRDefault="00AB3CB7" w:rsidP="007B373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AB3CB7">
              <w:rPr>
                <w:b/>
                <w:bCs/>
                <w:sz w:val="20"/>
                <w:szCs w:val="20"/>
                <w:lang w:eastAsia="ar-SA"/>
              </w:rPr>
              <w:t>Экзамен, зачет с оценкой (3)</w:t>
            </w:r>
          </w:p>
        </w:tc>
      </w:tr>
      <w:tr w:rsidR="007B3739" w:rsidRPr="003E65E1" w14:paraId="08C9652F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288B1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2CD3C" w14:textId="492F1C98" w:rsidR="007B3739" w:rsidRDefault="007B3739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МДК.В.04.01 Технология ремонта узлов и агрегатов автомобилей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55F4" w14:textId="2F68D1EE" w:rsidR="007B373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65B4" w14:textId="3793838C" w:rsidR="007B373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9218" w14:textId="124B88A4" w:rsidR="007B3739" w:rsidRDefault="007B3739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7B3739" w:rsidRPr="003E65E1" w14:paraId="76BACFEC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53205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C620" w14:textId="1178A4F4" w:rsidR="007B3739" w:rsidRDefault="007B3739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ПМ.В.04.01 (К) Экзамен по модулю ПМ.04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B16F" w14:textId="37B46B85" w:rsidR="007B3739" w:rsidRDefault="00343061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DA40" w14:textId="17CE4128" w:rsidR="007B3739" w:rsidRDefault="00343061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8472" w14:textId="5F615A07" w:rsidR="007B3739" w:rsidRDefault="00343061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343061" w:rsidRPr="003E65E1" w14:paraId="49D16CE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88555" w14:textId="77777777" w:rsidR="00343061" w:rsidRPr="003E65E1" w:rsidRDefault="00343061" w:rsidP="00343061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FF833" w14:textId="051C8F3D" w:rsidR="00343061" w:rsidRDefault="00343061" w:rsidP="0034306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УП.В.04.01 Учебная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B310" w14:textId="33AFC0BF" w:rsidR="00343061" w:rsidRDefault="00343061" w:rsidP="00343061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5471" w14:textId="35C3644A" w:rsidR="00343061" w:rsidRDefault="00343061" w:rsidP="00343061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2E8B" w14:textId="15EFC74D" w:rsidR="00343061" w:rsidRDefault="00343061" w:rsidP="00343061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43061" w:rsidRPr="003E65E1" w14:paraId="36FBEC4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FD166" w14:textId="77777777" w:rsidR="00343061" w:rsidRPr="003E65E1" w:rsidRDefault="00343061" w:rsidP="00343061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0F539" w14:textId="27F6CA62" w:rsidR="00343061" w:rsidRDefault="00343061" w:rsidP="0034306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ПП.В.04.01 Производственная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43E7" w14:textId="41BEC71A" w:rsidR="00343061" w:rsidRDefault="00343061" w:rsidP="00343061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D79A" w14:textId="61672A77" w:rsidR="00343061" w:rsidRDefault="00343061" w:rsidP="00343061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CEAE3" w14:textId="3F0DD28B" w:rsidR="00343061" w:rsidRDefault="00343061" w:rsidP="00343061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</w:tbl>
    <w:p w14:paraId="7F9A306A" w14:textId="77777777" w:rsidR="001D649F" w:rsidRPr="008D4D8E" w:rsidRDefault="001D649F" w:rsidP="001D649F">
      <w:pPr>
        <w:rPr>
          <w:sz w:val="20"/>
          <w:szCs w:val="20"/>
        </w:rPr>
      </w:pPr>
    </w:p>
    <w:p w14:paraId="59405987" w14:textId="08D1C9F8" w:rsidR="00F72D66" w:rsidRDefault="00E7122D">
      <w:r>
        <w:t xml:space="preserve">  </w:t>
      </w:r>
      <w:bookmarkStart w:id="1" w:name="_GoBack"/>
      <w:bookmarkEnd w:id="1"/>
    </w:p>
    <w:sectPr w:rsidR="00F72D66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2E"/>
    <w:rsid w:val="00065EE7"/>
    <w:rsid w:val="00117800"/>
    <w:rsid w:val="00121745"/>
    <w:rsid w:val="001743DF"/>
    <w:rsid w:val="00197FE3"/>
    <w:rsid w:val="001D649F"/>
    <w:rsid w:val="00323046"/>
    <w:rsid w:val="00334546"/>
    <w:rsid w:val="00343061"/>
    <w:rsid w:val="003A7AF1"/>
    <w:rsid w:val="003C04D0"/>
    <w:rsid w:val="003E65E1"/>
    <w:rsid w:val="004A0A58"/>
    <w:rsid w:val="00505D2E"/>
    <w:rsid w:val="007B3739"/>
    <w:rsid w:val="0086536B"/>
    <w:rsid w:val="00997427"/>
    <w:rsid w:val="009C1EF9"/>
    <w:rsid w:val="00A72E66"/>
    <w:rsid w:val="00AB3CB7"/>
    <w:rsid w:val="00BF523C"/>
    <w:rsid w:val="00C3795E"/>
    <w:rsid w:val="00CE5618"/>
    <w:rsid w:val="00E661ED"/>
    <w:rsid w:val="00E7122D"/>
    <w:rsid w:val="00EC64E9"/>
    <w:rsid w:val="00F32D4D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3F90"/>
  <w15:docId w15:val="{07E7C7CD-5775-413C-BFE4-1628513F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2026-09-11T07:46:00Z</cp:lastPrinted>
  <dcterms:created xsi:type="dcterms:W3CDTF">2026-09-11T09:39:00Z</dcterms:created>
  <dcterms:modified xsi:type="dcterms:W3CDTF">2026-10-13T09:31:00Z</dcterms:modified>
</cp:coreProperties>
</file>